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3A5C" w14:textId="77777777" w:rsidR="00CF1981" w:rsidRPr="00FB219E" w:rsidRDefault="00CF1981" w:rsidP="00CF1981">
      <w:pPr>
        <w:spacing w:before="120"/>
        <w:jc w:val="center"/>
        <w:rPr>
          <w:rFonts w:ascii="Arial" w:hAnsi="Arial" w:cs="Arial"/>
          <w:b/>
          <w:bCs/>
          <w:lang w:val="en-US"/>
        </w:rPr>
      </w:pPr>
      <w:r w:rsidRPr="00FB219E">
        <w:rPr>
          <w:rFonts w:ascii="Arial" w:hAnsi="Arial" w:cs="Arial"/>
          <w:b/>
          <w:bCs/>
        </w:rPr>
        <w:t>PHỤ LỤC IV</w:t>
      </w:r>
    </w:p>
    <w:p w14:paraId="105EBFC1" w14:textId="77777777" w:rsidR="00CF1981" w:rsidRPr="00FB219E" w:rsidRDefault="00CF1981" w:rsidP="00CF1981">
      <w:pPr>
        <w:spacing w:before="120"/>
        <w:jc w:val="center"/>
        <w:rPr>
          <w:rFonts w:ascii="Arial" w:hAnsi="Arial" w:cs="Arial"/>
          <w:i/>
          <w:iCs/>
          <w:sz w:val="20"/>
          <w:szCs w:val="20"/>
          <w:lang w:val="en-US"/>
        </w:rPr>
      </w:pPr>
      <w:r w:rsidRPr="00FB219E">
        <w:rPr>
          <w:rFonts w:ascii="Arial" w:hAnsi="Arial" w:cs="Arial"/>
          <w:sz w:val="20"/>
          <w:szCs w:val="20"/>
          <w:lang w:val="en-US"/>
        </w:rPr>
        <w:t>DANH MỤC ĐỊA BAN BIÊN GIỚI, TRÊN BIỂN, HẢI ĐẢO ĐẶC BIỆT KHÓ KHĂN</w:t>
      </w:r>
      <w:r w:rsidRPr="00FB219E">
        <w:rPr>
          <w:rFonts w:ascii="Arial" w:hAnsi="Arial" w:cs="Arial"/>
          <w:sz w:val="20"/>
          <w:szCs w:val="20"/>
          <w:lang w:val="en-US"/>
        </w:rPr>
        <w:br/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>(Kèm theo Nghị</w:t>
      </w:r>
      <w:r w:rsidRPr="00FB219E">
        <w:rPr>
          <w:rFonts w:ascii="Arial" w:hAnsi="Arial" w:cs="Arial"/>
          <w:i/>
          <w:iCs/>
          <w:sz w:val="20"/>
          <w:szCs w:val="20"/>
        </w:rPr>
        <w:t xml:space="preserve"> định số </w:t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>1</w:t>
      </w:r>
      <w:r w:rsidRPr="00FB219E">
        <w:rPr>
          <w:rFonts w:ascii="Arial" w:hAnsi="Arial" w:cs="Arial"/>
          <w:i/>
          <w:iCs/>
          <w:sz w:val="20"/>
          <w:szCs w:val="20"/>
        </w:rPr>
        <w:t>31/2021/NĐ-CP</w:t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 xml:space="preserve"> ngày 30</w:t>
      </w:r>
      <w:r w:rsidRPr="00FB219E">
        <w:rPr>
          <w:rFonts w:ascii="Arial" w:hAnsi="Arial" w:cs="Arial"/>
          <w:i/>
          <w:iCs/>
          <w:sz w:val="20"/>
          <w:szCs w:val="20"/>
        </w:rPr>
        <w:t xml:space="preserve"> tháng 12 năm 2021 của </w:t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>Chính</w:t>
      </w:r>
      <w:r w:rsidRPr="00FB219E">
        <w:rPr>
          <w:rFonts w:ascii="Arial" w:hAnsi="Arial" w:cs="Arial"/>
          <w:i/>
          <w:iCs/>
          <w:sz w:val="20"/>
          <w:szCs w:val="20"/>
        </w:rPr>
        <w:t xml:space="preserve"> p</w:t>
      </w:r>
      <w:r w:rsidRPr="00FB219E">
        <w:rPr>
          <w:rFonts w:ascii="Arial" w:hAnsi="Arial" w:cs="Arial"/>
          <w:i/>
          <w:iCs/>
          <w:sz w:val="20"/>
          <w:szCs w:val="20"/>
          <w:lang w:val="en-US"/>
        </w:rPr>
        <w:t>hủ)</w:t>
      </w:r>
    </w:p>
    <w:p w14:paraId="1DEF0AE9" w14:textId="77777777" w:rsidR="00CF1981" w:rsidRPr="00FB219E" w:rsidRDefault="00CF1981" w:rsidP="00CF1981">
      <w:pPr>
        <w:spacing w:before="120"/>
        <w:rPr>
          <w:rFonts w:ascii="Arial" w:hAnsi="Arial" w:cs="Arial"/>
          <w:sz w:val="20"/>
          <w:szCs w:val="20"/>
        </w:rPr>
      </w:pPr>
      <w:r w:rsidRPr="00FB219E">
        <w:rPr>
          <w:rFonts w:ascii="Arial" w:hAnsi="Arial" w:cs="Arial"/>
          <w:sz w:val="20"/>
          <w:szCs w:val="20"/>
        </w:rPr>
        <w:t>Địa bàn biên giới, trên biển, hải đảo có điều kiện đặc biệt khó khăn theo quy định tại điểm h khoản 1 Điều 14 Pháp lệnh là địa bàn có điều kiện tự nhiên hiểm trở, khắc nghiệt, khó khăn, dễ xảy ra ốm đau, tai nạn; gây cản trở đến việc cấp cứu; có cơ sở vật chất, trang thiết bị y tế thiếu thốn và đội ngũ y bác sĩ không thể đáp ứng được cứu chữa kịp thời cho người bị ốm đau, tai nạn nên dẫn đến tử vong, cụ thể như sau: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2107"/>
        <w:gridCol w:w="3461"/>
        <w:gridCol w:w="2958"/>
      </w:tblGrid>
      <w:tr w:rsidR="00CF1981" w:rsidRPr="00FB219E" w14:paraId="1784214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823E2B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TT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97FA4B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tỉnh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6A070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D8F0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Tên xã, đảo</w:t>
            </w:r>
          </w:p>
        </w:tc>
      </w:tr>
      <w:tr w:rsidR="00CF1981" w:rsidRPr="00FB219E" w14:paraId="7821079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DB40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9F0477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Quảng Ninh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2485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D2C16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đảo</w:t>
            </w:r>
          </w:p>
        </w:tc>
      </w:tr>
      <w:tr w:rsidR="00CF1981" w:rsidRPr="00FB219E" w14:paraId="00D73A0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DA75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078986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7AA5C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Cô Tô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5372D7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Đảo Trần thuộc xã Thanh Lân</w:t>
            </w:r>
          </w:p>
        </w:tc>
      </w:tr>
      <w:tr w:rsidR="00CF1981" w:rsidRPr="00FB219E" w14:paraId="0717363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98FDB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70ADA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Hải Phòng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C3F1C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 đảo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52066D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981" w:rsidRPr="00FB219E" w14:paraId="305FEA9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83846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E389C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82A7C6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đảo Bạch Long Vĩ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F349B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81" w:rsidRPr="00FB219E" w14:paraId="71AD43D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B68488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70736A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Cao Bằng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C8E8C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61B9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05 xã</w:t>
            </w:r>
          </w:p>
        </w:tc>
      </w:tr>
      <w:tr w:rsidR="00CF1981" w:rsidRPr="00FB219E" w14:paraId="32C74E9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0CD6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A5902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4984C4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Hà Quảng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1B2783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Tống Cọt</w:t>
            </w:r>
          </w:p>
          <w:p w14:paraId="16BB841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Lũng Nặm</w:t>
            </w:r>
          </w:p>
        </w:tc>
      </w:tr>
      <w:tr w:rsidR="00CF1981" w:rsidRPr="00FB219E" w14:paraId="67D990B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1E770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C8492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8AAB38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Bảo Lạc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B55C5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Xuân Trường</w:t>
            </w:r>
          </w:p>
          <w:p w14:paraId="53A5495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Cô Ba</w:t>
            </w:r>
          </w:p>
          <w:p w14:paraId="06FB0AC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Cốc Pàng</w:t>
            </w:r>
          </w:p>
        </w:tc>
      </w:tr>
      <w:tr w:rsidR="00CF1981" w:rsidRPr="00FB219E" w14:paraId="3F249A4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2AD0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605B85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Lào Cai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ED68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F8AD7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04 xã</w:t>
            </w:r>
          </w:p>
        </w:tc>
      </w:tr>
      <w:tr w:rsidR="00CF1981" w:rsidRPr="00FB219E" w14:paraId="6E2B779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4092E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4F94D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0D9A2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Mường Khương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6DF9DC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Tả Gia Khâu</w:t>
            </w:r>
          </w:p>
          <w:p w14:paraId="7BB51D2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Nậm Chảy</w:t>
            </w:r>
          </w:p>
        </w:tc>
      </w:tr>
      <w:tr w:rsidR="00CF1981" w:rsidRPr="00FB219E" w14:paraId="09C1F2E5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7DEC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49788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AA22B9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Bát Xát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A6EF11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Y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Tý</w:t>
            </w:r>
          </w:p>
          <w:p w14:paraId="6D23996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Trịnh Tường</w:t>
            </w:r>
          </w:p>
        </w:tc>
      </w:tr>
      <w:tr w:rsidR="00CF1981" w:rsidRPr="00FB219E" w14:paraId="60F8C5F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FFE4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F19CCE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Hà Giang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6398A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07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A66DB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33 xã</w:t>
            </w:r>
          </w:p>
        </w:tc>
      </w:tr>
      <w:tr w:rsidR="00CF1981" w:rsidRPr="00FB219E" w14:paraId="5AD757D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03A0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4DE99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D072CA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Mèo Vạc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7490AF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Sơn Vĩ</w:t>
            </w:r>
          </w:p>
          <w:p w14:paraId="383668B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Thượng Phùng</w:t>
            </w:r>
          </w:p>
          <w:p w14:paraId="1A5C1D2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Xín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Cái</w:t>
            </w:r>
          </w:p>
        </w:tc>
      </w:tr>
      <w:tr w:rsidR="00CF1981" w:rsidRPr="00FB219E" w14:paraId="06CBBA5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23B9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C59B5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2E590B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Hoàng Su Phì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BED2E7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Thàng Tín</w:t>
            </w:r>
          </w:p>
          <w:p w14:paraId="051C8CC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Bản Máy</w:t>
            </w:r>
          </w:p>
          <w:p w14:paraId="3351B0B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Thèn Chu Phin</w:t>
            </w:r>
          </w:p>
          <w:p w14:paraId="5FF64BE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4. Xã Phố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Lồ</w:t>
            </w:r>
          </w:p>
        </w:tc>
      </w:tr>
      <w:tr w:rsidR="00CF1981" w:rsidRPr="00FB219E" w14:paraId="49A80BB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7422A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1721A7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6D9BC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Huyện Đồng Văn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4FDC74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Ma Lé</w:t>
            </w:r>
          </w:p>
          <w:p w14:paraId="26D2F28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Phố Là</w:t>
            </w:r>
          </w:p>
          <w:p w14:paraId="05AE983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Sủng Là</w:t>
            </w:r>
          </w:p>
          <w:p w14:paraId="1612E6F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4. Xã Sà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Phìn</w:t>
            </w:r>
          </w:p>
          <w:p w14:paraId="6E32D81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Lũng Táo</w:t>
            </w:r>
          </w:p>
          <w:p w14:paraId="2F99903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6. Xã Lũng Cú</w:t>
            </w:r>
          </w:p>
          <w:p w14:paraId="313EC3D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7. Xã Phố Cáo</w:t>
            </w:r>
          </w:p>
          <w:p w14:paraId="4FEB962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8. Thị trấn Đồng Văn</w:t>
            </w:r>
          </w:p>
          <w:p w14:paraId="1BEC0C7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9. Thị trấn Phó Bảng (thị trấn Phố Bảng)</w:t>
            </w:r>
          </w:p>
        </w:tc>
      </w:tr>
      <w:tr w:rsidR="00CF1981" w:rsidRPr="00FB219E" w14:paraId="12DEC18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ED5A84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5A53B8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EE9896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Huyện Quản Bạ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049FD4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Nghĩa Thuận</w:t>
            </w:r>
          </w:p>
          <w:p w14:paraId="71866F1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Tả Ván</w:t>
            </w:r>
          </w:p>
          <w:p w14:paraId="4D60F7E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Cao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Mã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P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ờ</w:t>
            </w:r>
          </w:p>
          <w:p w14:paraId="1C1379C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Bát Đại Sơn</w:t>
            </w:r>
          </w:p>
          <w:p w14:paraId="3234138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Tùng Vài</w:t>
            </w:r>
          </w:p>
        </w:tc>
      </w:tr>
      <w:tr w:rsidR="00CF1981" w:rsidRPr="00FB219E" w14:paraId="0568802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B3C99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A4A56E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F42DE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Huyện Yên Minh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2922F9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Bạch Đích</w:t>
            </w:r>
          </w:p>
          <w:p w14:paraId="7D39906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Thắng Mố</w:t>
            </w:r>
          </w:p>
          <w:p w14:paraId="246658C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Na Khê</w:t>
            </w:r>
          </w:p>
        </w:tc>
      </w:tr>
      <w:tr w:rsidR="00CF1981" w:rsidRPr="00FB219E" w14:paraId="7719E57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509BC1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81FA0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2629EE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6. Huyện Vị Xuyên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C782B5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Thanh Thủy</w:t>
            </w:r>
          </w:p>
          <w:p w14:paraId="29236D6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Lao Chải</w:t>
            </w:r>
          </w:p>
          <w:p w14:paraId="4F28659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Minh Tân</w:t>
            </w:r>
          </w:p>
          <w:p w14:paraId="5BCDA6D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Xin Chải</w:t>
            </w:r>
          </w:p>
          <w:p w14:paraId="7B86A2A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Thanh</w:t>
            </w:r>
          </w:p>
        </w:tc>
      </w:tr>
      <w:tr w:rsidR="00CF1981" w:rsidRPr="00FB219E" w14:paraId="63D27D1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85AE9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E86FFD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C129F8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7. Huyện Xín Mần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17F84A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Xín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Mần</w:t>
            </w:r>
          </w:p>
          <w:p w14:paraId="0411608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Pa Vầy Sủ</w:t>
            </w:r>
          </w:p>
          <w:p w14:paraId="29B1BF3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3. Xã Chí 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Cà</w:t>
            </w:r>
          </w:p>
          <w:p w14:paraId="2300769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Nàn Xỉn</w:t>
            </w:r>
          </w:p>
        </w:tc>
      </w:tr>
      <w:tr w:rsidR="00CF1981" w:rsidRPr="00FB219E" w14:paraId="2D59E55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6777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1F2A17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Điện Biên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A499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03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573359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06 xã</w:t>
            </w:r>
          </w:p>
        </w:tc>
      </w:tr>
      <w:tr w:rsidR="00CF1981" w:rsidRPr="00FB219E" w14:paraId="09E14F8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BF951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CC686F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733966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Mường Nhé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11DD8D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Sín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Thầu</w:t>
            </w:r>
          </w:p>
          <w:p w14:paraId="0115824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Chung Chải</w:t>
            </w:r>
          </w:p>
          <w:p w14:paraId="3132EE0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Mường Nhé</w:t>
            </w:r>
          </w:p>
        </w:tc>
      </w:tr>
      <w:tr w:rsidR="00CF1981" w:rsidRPr="00FB219E" w14:paraId="3686EDB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3B548C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B68C4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30003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Nậm Pồ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684B7E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Si Pha Phin</w:t>
            </w:r>
          </w:p>
          <w:p w14:paraId="2C904A8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Nà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H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ỳ</w:t>
            </w:r>
          </w:p>
        </w:tc>
      </w:tr>
      <w:tr w:rsidR="00CF1981" w:rsidRPr="00FB219E" w14:paraId="7A97B8C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159DB7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F45F1F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960B3B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Huyện Điện Biên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DDAB67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Mường Lói</w:t>
            </w:r>
          </w:p>
        </w:tc>
      </w:tr>
      <w:tr w:rsidR="00CF1981" w:rsidRPr="00FB219E" w14:paraId="506C65E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99266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36405F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Lai Châu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46349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04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D6159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16 xã</w:t>
            </w:r>
          </w:p>
        </w:tc>
      </w:tr>
      <w:tr w:rsidR="00CF1981" w:rsidRPr="00FB219E" w14:paraId="40D3CEAD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98E2F3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EB5A10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EF59C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Phong Thổ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15488D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Nậm Xe</w:t>
            </w:r>
          </w:p>
          <w:p w14:paraId="6311FCD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Sì Lở Lầu</w:t>
            </w:r>
          </w:p>
          <w:p w14:paraId="441CA28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Pa Vầy Sử</w:t>
            </w:r>
          </w:p>
          <w:p w14:paraId="1995307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Mồ Sì San</w:t>
            </w:r>
          </w:p>
          <w:p w14:paraId="0B717AB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Tung Qua Lìn</w:t>
            </w:r>
          </w:p>
          <w:p w14:paraId="1B7D490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6. Xã Mù Sang</w:t>
            </w:r>
          </w:p>
          <w:p w14:paraId="30681C4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7. Xã Vàng Ma Chải</w:t>
            </w:r>
          </w:p>
          <w:p w14:paraId="25120EF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8. Xã Dào San</w:t>
            </w:r>
          </w:p>
        </w:tc>
      </w:tr>
      <w:tr w:rsidR="00CF1981" w:rsidRPr="00FB219E" w14:paraId="632109E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AC934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99ADE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5B164D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Sìn Hồ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76517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Pa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Tần</w:t>
            </w:r>
          </w:p>
        </w:tc>
      </w:tr>
      <w:tr w:rsidR="00CF1981" w:rsidRPr="00FB219E" w14:paraId="29CB132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555C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739A1D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02A56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Huyện Nậm Nhùn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59104C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Nậm Ban</w:t>
            </w:r>
          </w:p>
          <w:p w14:paraId="07718A1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Hua Bum</w:t>
            </w:r>
          </w:p>
        </w:tc>
      </w:tr>
      <w:tr w:rsidR="00CF1981" w:rsidRPr="00FB219E" w14:paraId="2980E95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AC2F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066AF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942CC5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Huyện Mường Tè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2A6F9E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Pa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Ú</w:t>
            </w:r>
          </w:p>
          <w:p w14:paraId="4ACEF9C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Mù Cả</w:t>
            </w:r>
          </w:p>
          <w:p w14:paraId="01500FD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Thu Lũm</w:t>
            </w:r>
          </w:p>
          <w:p w14:paraId="777D9EA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Pa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Vệ Sủ</w:t>
            </w:r>
          </w:p>
          <w:p w14:paraId="293D235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Ka Lăng</w:t>
            </w:r>
          </w:p>
        </w:tc>
      </w:tr>
      <w:tr w:rsidR="00CF1981" w:rsidRPr="00FB219E" w14:paraId="52EDD1B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838AD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E7124D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Sơn La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FB07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42777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05 xã</w:t>
            </w:r>
          </w:p>
        </w:tc>
      </w:tr>
      <w:tr w:rsidR="00CF1981" w:rsidRPr="00FB219E" w14:paraId="077FB8F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3503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67A308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8A50C0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Sốp Cộp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ECC3A7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Nậm Lạnh</w:t>
            </w:r>
          </w:p>
          <w:p w14:paraId="1BEBEF1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Mường Lèo</w:t>
            </w:r>
          </w:p>
          <w:p w14:paraId="453F91C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Mường Và</w:t>
            </w:r>
          </w:p>
          <w:p w14:paraId="32C966E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Mường Lạn</w:t>
            </w:r>
          </w:p>
          <w:p w14:paraId="737C6D7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Mường Cai</w:t>
            </w:r>
          </w:p>
        </w:tc>
      </w:tr>
      <w:tr w:rsidR="00CF1981" w:rsidRPr="00FB219E" w14:paraId="6DF18DBC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E7634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D941B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Thanh Hóa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BABA8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3D8D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04 xã</w:t>
            </w:r>
          </w:p>
        </w:tc>
      </w:tr>
      <w:tr w:rsidR="00CF1981" w:rsidRPr="00FB219E" w14:paraId="08E42180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74DE5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CD439E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4BE72D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Mường Lát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947876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Quang Chiểu</w:t>
            </w:r>
          </w:p>
          <w:p w14:paraId="08216AB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Pù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Nhi</w:t>
            </w:r>
          </w:p>
          <w:p w14:paraId="05076CC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Thị trấn Mường Lát</w:t>
            </w:r>
          </w:p>
        </w:tc>
      </w:tr>
      <w:tr w:rsidR="00CF1981" w:rsidRPr="00FB219E" w14:paraId="61E4FB8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E8D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9235D6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CC3CAB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Lang Chánh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E45414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Yên Khương</w:t>
            </w:r>
          </w:p>
        </w:tc>
      </w:tr>
      <w:tr w:rsidR="00CF1981" w:rsidRPr="00FB219E" w14:paraId="7C54137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917A1A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006030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Nghệ An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FC7C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03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F6CF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14 xã</w:t>
            </w:r>
          </w:p>
        </w:tc>
      </w:tr>
      <w:tr w:rsidR="00CF1981" w:rsidRPr="00FB219E" w14:paraId="3430A04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CF23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63E97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7FF4AE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Tương Dương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7E931E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Mai Sơn</w:t>
            </w:r>
          </w:p>
          <w:p w14:paraId="482BFDF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Tam Hợp</w:t>
            </w:r>
          </w:p>
          <w:p w14:paraId="5ABA328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Nhôn Mai</w:t>
            </w:r>
          </w:p>
        </w:tc>
      </w:tr>
      <w:tr w:rsidR="00CF1981" w:rsidRPr="00FB219E" w14:paraId="3890851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0E78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401BC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A76C8C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Quế Phòng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A00930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Thông Thụ</w:t>
            </w:r>
          </w:p>
          <w:p w14:paraId="4315DB7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Tri Lễ</w:t>
            </w:r>
          </w:p>
        </w:tc>
      </w:tr>
      <w:tr w:rsidR="00CF1981" w:rsidRPr="00FB219E" w14:paraId="056A4F4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4DE985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7044EF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55FD5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Huyện Kỳ Sơn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E4175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Mỹ Lý</w:t>
            </w:r>
          </w:p>
          <w:p w14:paraId="65605BA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Keng Đu</w:t>
            </w:r>
          </w:p>
          <w:p w14:paraId="3CA97AA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Na Loi</w:t>
            </w:r>
          </w:p>
          <w:p w14:paraId="4CD30FB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Mường Tip</w:t>
            </w:r>
          </w:p>
          <w:p w14:paraId="580FB2E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Nậm Càn</w:t>
            </w:r>
          </w:p>
          <w:p w14:paraId="6D4F41A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6. Xã Mường Ải</w:t>
            </w:r>
          </w:p>
          <w:p w14:paraId="14976A0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7. Xã Na Ngoi</w:t>
            </w:r>
          </w:p>
          <w:p w14:paraId="0FCC7D9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8. Xã Bắc Lý</w:t>
            </w:r>
          </w:p>
          <w:p w14:paraId="32FBEAC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9. Xã Đoọc Mạy</w:t>
            </w:r>
          </w:p>
        </w:tc>
      </w:tr>
      <w:tr w:rsidR="00CF1981" w:rsidRPr="00FB219E" w14:paraId="2C6542E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003C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64CB5F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Quảng Bình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E919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04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3154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07 xã</w:t>
            </w:r>
          </w:p>
        </w:tc>
      </w:tr>
      <w:tr w:rsidR="00CF1981" w:rsidRPr="00FB219E" w14:paraId="450CDB8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C56606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6E7CB8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788BC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Minh Hóa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C96596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Dân Hóa</w:t>
            </w:r>
          </w:p>
          <w:p w14:paraId="2EF0D30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Thượng Hóa</w:t>
            </w:r>
          </w:p>
          <w:p w14:paraId="67DBC0A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lastRenderedPageBreak/>
              <w:t>3. Xã Trọng Hóa</w:t>
            </w:r>
          </w:p>
          <w:p w14:paraId="747B9B9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Hóa Sơn</w:t>
            </w:r>
          </w:p>
        </w:tc>
      </w:tr>
      <w:tr w:rsidR="00CF1981" w:rsidRPr="00FB219E" w14:paraId="4D0351C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4EA4A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90EA57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1EF363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Bố Trạch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100211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Thượng Trạch</w:t>
            </w:r>
          </w:p>
        </w:tc>
      </w:tr>
      <w:tr w:rsidR="00CF1981" w:rsidRPr="00FB219E" w14:paraId="62B346E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64AC3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82E7B1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A33F58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Huyện Lệ Thủy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65FC27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Lâm Thủy</w:t>
            </w:r>
          </w:p>
        </w:tc>
      </w:tr>
      <w:tr w:rsidR="00CF1981" w:rsidRPr="00FB219E" w14:paraId="02FA6F0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52F85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BECBBF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3F4950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Huyện Quảng Ninh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90514C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Trường Sơn</w:t>
            </w:r>
          </w:p>
        </w:tc>
      </w:tr>
      <w:tr w:rsidR="00CF1981" w:rsidRPr="00FB219E" w14:paraId="374DE91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258DA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977FF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Quảng Trị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4C5E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8F7F9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06 xã</w:t>
            </w:r>
          </w:p>
        </w:tc>
      </w:tr>
      <w:tr w:rsidR="00CF1981" w:rsidRPr="00FB219E" w14:paraId="609BD5C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4FFB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C01C9F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AE106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Hướng Hóa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FB8FD9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Hướng Lập</w:t>
            </w:r>
          </w:p>
          <w:p w14:paraId="56E460B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Thanh</w:t>
            </w:r>
          </w:p>
          <w:p w14:paraId="1260344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Ba Tầng</w:t>
            </w:r>
          </w:p>
          <w:p w14:paraId="0FC2B78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Hướng Phùng</w:t>
            </w:r>
          </w:p>
          <w:p w14:paraId="3C068151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Thuận</w:t>
            </w:r>
          </w:p>
        </w:tc>
      </w:tr>
      <w:tr w:rsidR="00CF1981" w:rsidRPr="00FB219E" w14:paraId="682F479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4BC2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4924ED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BE6D2C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Đak Rông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30621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A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Ngo</w:t>
            </w:r>
          </w:p>
        </w:tc>
      </w:tr>
      <w:tr w:rsidR="00CF1981" w:rsidRPr="00FB219E" w14:paraId="5AE4030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98FC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D6D495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Thừa Thiên Huế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3614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6BB8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03 xã</w:t>
            </w:r>
          </w:p>
        </w:tc>
      </w:tr>
      <w:tr w:rsidR="00CF1981" w:rsidRPr="00FB219E" w14:paraId="09F1D81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50219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03E822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912E80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A Lưới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555B5B3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Hồng Vân</w:t>
            </w:r>
          </w:p>
          <w:p w14:paraId="2CC7E3B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Hương Nguyên</w:t>
            </w:r>
          </w:p>
          <w:p w14:paraId="0B77B1E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Lâm Đớt</w:t>
            </w:r>
          </w:p>
        </w:tc>
      </w:tr>
      <w:tr w:rsidR="00CF1981" w:rsidRPr="00FB219E" w14:paraId="339F0DC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CDCE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B25F6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Đà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Nẵng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1FC8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 đảo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D42B82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981" w:rsidRPr="00FB219E" w14:paraId="411A953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056E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472739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5C9775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đảo Hoàng Sa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CF43EC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81" w:rsidRPr="00FB219E" w14:paraId="21E972B7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B4F4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F7DFB2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Quảng Nam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94AF5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D649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09 xã</w:t>
            </w:r>
          </w:p>
        </w:tc>
      </w:tr>
      <w:tr w:rsidR="00CF1981" w:rsidRPr="00FB219E" w14:paraId="55CB0B0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E2993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1DB34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97420E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Tây Giang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7203ED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1. Xã A Xan </w:t>
            </w:r>
          </w:p>
          <w:p w14:paraId="7B1701D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Xã Tr’hy </w:t>
            </w:r>
          </w:p>
          <w:p w14:paraId="3CAF53A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3. Xã Ga Ri </w:t>
            </w:r>
          </w:p>
          <w:p w14:paraId="2D2800F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 Xã Ch’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Ơ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m </w:t>
            </w:r>
          </w:p>
          <w:p w14:paraId="72B99D0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5. Xã Bhallêê</w:t>
            </w:r>
          </w:p>
        </w:tc>
      </w:tr>
      <w:tr w:rsidR="00CF1981" w:rsidRPr="00FB219E" w14:paraId="74052C8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742AB8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897C0BE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0CA021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Nam Giang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0BE96E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La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Êê</w:t>
            </w:r>
          </w:p>
          <w:p w14:paraId="6AB0DDE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La Dêê</w:t>
            </w:r>
          </w:p>
          <w:p w14:paraId="1E3D148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 Đắc Pring</w:t>
            </w:r>
          </w:p>
          <w:p w14:paraId="28482D7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4. Xã Đắc Pre</w:t>
            </w:r>
          </w:p>
        </w:tc>
      </w:tr>
      <w:tr w:rsidR="00CF1981" w:rsidRPr="00FB219E" w14:paraId="44033D4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8B4D3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C1E9DD6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Bình Thuận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9E69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 đảo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2F41F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đảo</w:t>
            </w:r>
          </w:p>
        </w:tc>
      </w:tr>
      <w:tr w:rsidR="00CF1981" w:rsidRPr="00FB219E" w14:paraId="0D17E829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3D498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0F9D5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413EF7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Đảo Phú Quý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D59DE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Đảo Hòn Hải</w:t>
            </w:r>
          </w:p>
        </w:tc>
      </w:tr>
      <w:tr w:rsidR="00CF1981" w:rsidRPr="00FB219E" w14:paraId="4BC94B92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231A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5A8B04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Kon Tum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0A73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9B744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04 xã</w:t>
            </w:r>
          </w:p>
        </w:tc>
      </w:tr>
      <w:tr w:rsidR="00CF1981" w:rsidRPr="00FB219E" w14:paraId="44E14FC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64F03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602F1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7FB7FA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Sa Thầy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65C7AD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Mô Rai</w:t>
            </w:r>
          </w:p>
        </w:tc>
      </w:tr>
      <w:tr w:rsidR="00CF1981" w:rsidRPr="00FB219E" w14:paraId="69CC59F1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ECF6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D266B4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5EEF8C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Huyện Đăk Glei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3BCAF70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 Đắk Blô</w:t>
            </w:r>
          </w:p>
          <w:p w14:paraId="7472E63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Đắk Nhoong</w:t>
            </w:r>
          </w:p>
          <w:p w14:paraId="76F6815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3.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Đắk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Long</w:t>
            </w:r>
          </w:p>
        </w:tc>
      </w:tr>
      <w:tr w:rsidR="00CF1981" w:rsidRPr="00FB219E" w14:paraId="10E525E8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A3581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876D5D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Đắk Lắk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5E256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8B92F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xã</w:t>
            </w:r>
          </w:p>
        </w:tc>
      </w:tr>
      <w:tr w:rsidR="00CF1981" w:rsidRPr="00FB219E" w14:paraId="0E13730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EBE310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72B5F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BC178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Huyện Buôn Đôn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2DE87F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Krông Na</w:t>
            </w:r>
          </w:p>
        </w:tc>
      </w:tr>
      <w:tr w:rsidR="00CF1981" w:rsidRPr="00FB219E" w14:paraId="0F17774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10BB8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39B577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Đắk Nông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6CD2A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A99DCD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xã</w:t>
            </w:r>
          </w:p>
        </w:tc>
      </w:tr>
      <w:tr w:rsidR="00CF1981" w:rsidRPr="00FB219E" w14:paraId="0481C81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477BF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B6A994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38712A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Tuy Đức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FE2A28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Quảng Trực</w:t>
            </w:r>
          </w:p>
        </w:tc>
      </w:tr>
      <w:tr w:rsidR="00CF1981" w:rsidRPr="00FB219E" w14:paraId="39372AF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528C5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F59B2F4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Bình Phước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332CFC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ệ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51911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02 xã</w:t>
            </w:r>
          </w:p>
        </w:tc>
      </w:tr>
      <w:tr w:rsidR="00CF1981" w:rsidRPr="00FB219E" w14:paraId="6CAE34EE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7928B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71CCC0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6CBFB8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Huyện Bù Gia Mập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A7EA70C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1. Xã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Đăk</w:t>
            </w: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B219E">
              <w:rPr>
                <w:rFonts w:ascii="Arial" w:hAnsi="Arial" w:cs="Arial"/>
                <w:sz w:val="20"/>
                <w:szCs w:val="20"/>
              </w:rPr>
              <w:t>Ơ</w:t>
            </w:r>
          </w:p>
          <w:p w14:paraId="37DB21D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2. Xã Bù Gia Mập</w:t>
            </w:r>
          </w:p>
        </w:tc>
      </w:tr>
      <w:tr w:rsidR="00CF1981" w:rsidRPr="00FB219E" w14:paraId="3C119E93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318A0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188A985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Bà Rịa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-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Vũng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Tàu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C4D1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885B22F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981" w:rsidRPr="00FB219E" w14:paraId="0719BB16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FD3DA7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032F7C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2E57508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Côn Đảo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6B9F5DB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81" w:rsidRPr="00FB219E" w14:paraId="4E127D4F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2AFD6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947498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Kiên Giang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DCB155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huyện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C07C3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01 xã</w:t>
            </w:r>
          </w:p>
        </w:tc>
      </w:tr>
      <w:tr w:rsidR="00CF1981" w:rsidRPr="00FB219E" w14:paraId="7E16CF9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5E25C1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4DB1FB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55CE86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Thành phố Phú Quốc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084C9C5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>Xã đảo Thổ Châu</w:t>
            </w:r>
          </w:p>
        </w:tc>
      </w:tr>
      <w:tr w:rsidR="00CF1981" w:rsidRPr="00FB219E" w14:paraId="37A0919B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66B62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78F269F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Khánh Hòa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70624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 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huyện</w:t>
            </w: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đảo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02134090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1981" w:rsidRPr="00FB219E" w14:paraId="56D66E14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FEB11E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6DD9328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6D633567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sz w:val="20"/>
                <w:szCs w:val="20"/>
                <w:lang w:val="en-US"/>
              </w:rPr>
              <w:t>Huyện</w:t>
            </w:r>
            <w:r w:rsidRPr="00FB219E">
              <w:rPr>
                <w:rFonts w:ascii="Arial" w:hAnsi="Arial" w:cs="Arial"/>
                <w:sz w:val="20"/>
                <w:szCs w:val="20"/>
              </w:rPr>
              <w:t xml:space="preserve"> Đảo Trường Sa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204A263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981" w:rsidRPr="00FB219E" w14:paraId="5612746A" w14:textId="77777777" w:rsidTr="000829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B49E55B" w14:textId="77777777" w:rsidR="00CF1981" w:rsidRPr="00FB219E" w:rsidRDefault="00CF1981" w:rsidP="0008295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CF0CA12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219E">
              <w:rPr>
                <w:rFonts w:ascii="Arial" w:hAnsi="Arial" w:cs="Arial"/>
                <w:b/>
                <w:bCs/>
                <w:sz w:val="20"/>
                <w:szCs w:val="20"/>
              </w:rPr>
              <w:t>Bà Rịa - Vũng Tàu và Cà Mau</w:t>
            </w:r>
          </w:p>
        </w:tc>
        <w:tc>
          <w:tcPr>
            <w:tcW w:w="18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1C84F1AD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FB219E">
              <w:rPr>
                <w:rFonts w:ascii="Arial" w:hAnsi="Arial" w:cs="Arial"/>
                <w:sz w:val="20"/>
                <w:szCs w:val="20"/>
              </w:rPr>
              <w:t xml:space="preserve">Khu vực Nhà giàn </w:t>
            </w:r>
            <w:r w:rsidRPr="00FB219E">
              <w:rPr>
                <w:rFonts w:ascii="Arial" w:hAnsi="Arial" w:cs="Arial"/>
                <w:iCs/>
                <w:sz w:val="20"/>
                <w:szCs w:val="20"/>
              </w:rPr>
              <w:t>DK1</w:t>
            </w:r>
          </w:p>
          <w:p w14:paraId="33384B39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FB219E">
              <w:rPr>
                <w:rFonts w:ascii="Arial" w:hAnsi="Arial" w:cs="Arial"/>
                <w:i/>
                <w:iCs/>
                <w:sz w:val="20"/>
                <w:szCs w:val="20"/>
              </w:rPr>
              <w:t>(14 Nhà giàn DK1 ở vùng biển Bà Rịa - Vũng Tàu và 01 Nhà giàn DK</w:t>
            </w:r>
            <w:r w:rsidRPr="00FB219E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1</w:t>
            </w:r>
            <w:r w:rsidRPr="00FB219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ở vùng biển Cà Mau)</w:t>
            </w:r>
          </w:p>
        </w:tc>
        <w:tc>
          <w:tcPr>
            <w:tcW w:w="15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1AA873A" w14:textId="77777777" w:rsidR="00CF1981" w:rsidRPr="00FB219E" w:rsidRDefault="00CF1981" w:rsidP="0008295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8F721" w14:textId="77777777" w:rsidR="00CF1981" w:rsidRPr="00FB219E" w:rsidRDefault="00CF1981" w:rsidP="00CF1981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FB219E">
        <w:rPr>
          <w:rFonts w:ascii="Arial" w:hAnsi="Arial" w:cs="Arial"/>
          <w:sz w:val="20"/>
          <w:szCs w:val="20"/>
        </w:rPr>
        <w:t>Tổng số 128 địa bàn, gồm: 120 xã biên giới đất liền, 04 huyện đảo, 01 khu vực Nhà giàn DK1, 01 xã đảo và 02 đảo.</w:t>
      </w:r>
    </w:p>
    <w:p w14:paraId="1F73587B" w14:textId="77777777" w:rsidR="00F71D36" w:rsidRDefault="00F71D36"/>
    <w:sectPr w:rsidR="00F7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81"/>
    <w:rsid w:val="00951BA6"/>
    <w:rsid w:val="00A32C99"/>
    <w:rsid w:val="00CF1981"/>
    <w:rsid w:val="00F7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569A9"/>
  <w15:chartTrackingRefBased/>
  <w15:docId w15:val="{A1636B15-644F-46B4-B94B-AD2B985F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9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CF1981"/>
    <w:pPr>
      <w:tabs>
        <w:tab w:val="left" w:pos="1152"/>
      </w:tabs>
      <w:spacing w:before="120" w:after="120" w:line="312" w:lineRule="auto"/>
    </w:pPr>
    <w:rPr>
      <w:rFonts w:ascii="Arial" w:eastAsia="Arial Unicode MS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TVPL 806</dc:creator>
  <cp:keywords/>
  <dc:description/>
  <cp:lastModifiedBy>TVPL 806</cp:lastModifiedBy>
  <cp:revision>1</cp:revision>
  <dcterms:created xsi:type="dcterms:W3CDTF">2025-04-22T03:08:00Z</dcterms:created>
  <dcterms:modified xsi:type="dcterms:W3CDTF">2025-04-22T03:09:00Z</dcterms:modified>
</cp:coreProperties>
</file>